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72B97962" wp14:editId="5072AC4C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F022D8" w:rsidRPr="00F022D8" w:rsidRDefault="00F022D8" w:rsidP="00F022D8">
      <w:pPr>
        <w:bidi w:val="0"/>
        <w:spacing w:line="192" w:lineRule="auto"/>
        <w:jc w:val="center"/>
        <w:rPr>
          <w:rFonts w:ascii="Calibri" w:eastAsia="Calibri" w:hAnsi="Calibri" w:cs="B Zar"/>
          <w:sz w:val="24"/>
          <w:szCs w:val="24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 حقوق و علوم سیاسی</w:t>
      </w:r>
    </w:p>
    <w:p w:rsidR="00B75A4B" w:rsidRDefault="006C28D3" w:rsidP="00F022D8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صورتجلسه پیش دفاع رساله (مقطع دکتری)</w:t>
      </w:r>
    </w:p>
    <w:p w:rsidR="000B6182" w:rsidRDefault="006C28D3" w:rsidP="00AA68BA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دکترای رشته ...................................</w:t>
      </w:r>
    </w:p>
    <w:p w:rsidR="000A591B" w:rsidRDefault="00E707A7" w:rsidP="00E707A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در تاریخ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 xml:space="preserve">جلسه پیش دفاع رساله دکتری آقای / خانم </w:t>
      </w:r>
    </w:p>
    <w:p w:rsidR="00E707A7" w:rsidRDefault="00E707A7" w:rsidP="00E707A7">
      <w:pPr>
        <w:spacing w:line="192" w:lineRule="auto"/>
        <w:rPr>
          <w:rFonts w:ascii="Calibri" w:eastAsia="Calibri" w:hAnsi="Calibri" w:cs="B Zar" w:hint="cs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تحت عنوان</w:t>
      </w:r>
    </w:p>
    <w:p w:rsidR="00E707A7" w:rsidRDefault="00E707A7" w:rsidP="00E707A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باحضور استاد راهنما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و اساتید مشاور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و اساتید داور</w:t>
      </w:r>
    </w:p>
    <w:p w:rsidR="00650B0F" w:rsidRDefault="00650B0F" w:rsidP="00B23383">
      <w:pPr>
        <w:spacing w:line="192" w:lineRule="auto"/>
        <w:jc w:val="both"/>
        <w:rPr>
          <w:rFonts w:ascii="Calibri" w:eastAsia="Calibri" w:hAnsi="Calibri" w:cs="B Zar"/>
          <w:sz w:val="28"/>
          <w:szCs w:val="28"/>
          <w:rtl/>
        </w:rPr>
      </w:pPr>
      <w:bookmarkStart w:id="0" w:name="_GoBack"/>
      <w:r>
        <w:rPr>
          <w:rFonts w:ascii="Calibri" w:eastAsia="Calibri" w:hAnsi="Calibri" w:cs="B Zar" w:hint="cs"/>
          <w:sz w:val="28"/>
          <w:szCs w:val="28"/>
          <w:rtl/>
        </w:rPr>
        <w:t xml:space="preserve">در دانشکده حقوق و علوم سیاسی دانشگاه علامه طباطبایی برگزار گردید. در ابتدای جلسه دانشجو به  شرح و بیان موضوع رساله ، سوالها و فرضیه ها </w:t>
      </w:r>
      <w:r>
        <w:rPr>
          <w:rFonts w:ascii="Calibri" w:eastAsia="Calibri" w:hAnsi="Calibri" w:cs="B Zar" w:hint="cs"/>
          <w:sz w:val="28"/>
          <w:szCs w:val="28"/>
          <w:rtl/>
        </w:rPr>
        <w:t>،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ساختار تحقیق و نتایج حاصل از پژوهش مبادرت ورزید. پس از آن اساتید راهنما و مشاور نقطه نظر</w:t>
      </w:r>
      <w:r w:rsidR="00C74375">
        <w:rPr>
          <w:rFonts w:ascii="Calibri" w:eastAsia="Calibri" w:hAnsi="Calibri" w:cs="B Zar" w:hint="cs"/>
          <w:sz w:val="28"/>
          <w:szCs w:val="28"/>
          <w:rtl/>
        </w:rPr>
        <w:t xml:space="preserve">ات و سوالات خویش را مطرح نمودند و توضیحات و پاسخهای دانشجو را استماع کردند. </w:t>
      </w:r>
      <w:bookmarkEnd w:id="0"/>
      <w:r w:rsidR="00C74375">
        <w:rPr>
          <w:rFonts w:ascii="Calibri" w:eastAsia="Calibri" w:hAnsi="Calibri" w:cs="B Zar" w:hint="cs"/>
          <w:sz w:val="28"/>
          <w:szCs w:val="28"/>
          <w:rtl/>
        </w:rPr>
        <w:t>سپس اساتید به صورت محرمانه به شور پرداختند و رساله را :</w:t>
      </w:r>
    </w:p>
    <w:p w:rsidR="00EE2E43" w:rsidRDefault="00AC0CA8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129540</wp:posOffset>
                </wp:positionV>
                <wp:extent cx="219075" cy="1543050"/>
                <wp:effectExtent l="0" t="0" r="28575" b="1905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430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A3EC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291.75pt;margin-top:10.2pt;width:17.25pt;height:1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U/dgIAAFwFAAAOAAAAZHJzL2Uyb0RvYy54bWysVN1r2zAQfx/sfxB6X21nydqEOiVr6RiE&#10;NqwdfVZlqRFIOk1S4mR//U6ynYSuMDb2It/5vn/3cXm1M5pshQ8KbE2rs5ISYTk0yr7U9Pvj7YcL&#10;SkJktmEarKjpXgR6NX//7rJ1MzGCNehGeIJObJi1rqbrGN2sKAJfC8PCGThhUSjBGxaR9S9F41mL&#10;3o0uRmX5qWjBN84DFyHg35tOSOfZv5SCx3spg4hE1xRzi/n1+X1ObzG/ZLMXz9xa8T4N9g9ZGKYs&#10;Bj24umGRkY1Xv7kyinsIIOMZB1OAlIqLXANWU5WvqnlYMydyLQhOcAeYwv9zy++2K09UU9MpJZYZ&#10;bNFSyEg+e8YFmSZ8WhdmqPbgVr7nApKp2J30Jn2xDLLLmO4PmIpdJBx/jqppeT6hhKOomow/lpMM&#10;enG0dj7ELwIMSURNNYbP0TOebLsMEcOi/qCXImqb3gBaNbdK68ykkRHX2pMtw2bHXZWSR7sTLeSS&#10;ZZFK6orIVNxr0Xn9JiSCgWlXOXoew6NPxrmwcfCrLWonM4kZHAzLPxv2+slU5BH9G+ODRY4MNh6M&#10;jbLg34p+hEJ2+gMCXd0Jgmdo9jgHHroFCY7fKuzGkoW4Yh43AncHtzze4yM1tDWFnqJkDf7nW/+T&#10;Pg4qSilpccNqGn5smBeU6K8WR3hajcdpJTMznpyPkPGnkudTid2Ya8C+VnhPHM9k0o96IKUH84TH&#10;YJGioohZjrFryqMfmOvYbT6eEy4Wi6yGa+hYXNoHx4eup0F73D0x7/qRjDjMdzBsI5u9GspON/XD&#10;wmITQao8sUdce7xxhfNA9ucm3YhTPmsdj+L8FwAAAP//AwBQSwMEFAAGAAgAAAAhALlT63ffAAAA&#10;CgEAAA8AAABkcnMvZG93bnJldi54bWxMj01PhDAQhu8m/odmTLy5hf0gLFI2avSkF3flXmiXEumU&#10;tF1Af73jSY8z8+Sd5y0Pix3YpH3oHQpIVwkwja1TPXYCPk4vdzmwECUqOTjUAr50gEN1fVXKQrkZ&#10;3/V0jB2jEAyFFGBiHAvOQ2u0lWHlRo10OztvZaTRd1x5OVO4Hfg6STJuZY/0wchRPxndfh4vVkDT&#10;vX7X+3M9zc9+f3Jvj6ZO+0WI25vl4R5Y1Ev8g+FXn9ShIqfGXVAFNgjY5ZsdoQLWyRYYAVmaU7mG&#10;FtlmC7wq+f8K1Q8AAAD//wMAUEsBAi0AFAAGAAgAAAAhALaDOJL+AAAA4QEAABMAAAAAAAAAAAAA&#10;AAAAAAAAAFtDb250ZW50X1R5cGVzXS54bWxQSwECLQAUAAYACAAAACEAOP0h/9YAAACUAQAACwAA&#10;AAAAAAAAAAAAAAAvAQAAX3JlbHMvLnJlbHNQSwECLQAUAAYACAAAACEAsTK1P3YCAABcBQAADgAA&#10;AAAAAAAAAAAAAAAuAgAAZHJzL2Uyb0RvYy54bWxQSwECLQAUAAYACAAAACEAuVPrd98AAAAKAQAA&#10;DwAAAAAAAAAAAAAAAADQBAAAZHJzL2Rvd25yZXYueG1sUEsFBgAAAAAEAAQA8wAAANwFAAAAAA==&#10;" adj="256" strokecolor="black [3213]"/>
            </w:pict>
          </mc:Fallback>
        </mc:AlternateContent>
      </w:r>
      <w:r w:rsidR="00EE2E43"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62865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01D37" id="Rectangle 4" o:spid="_x0000_s1026" style="position:absolute;margin-left:461.2pt;margin-top:4.9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Edlg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nNK&#10;NOvwiZ6QNKa3SpB5oKc3rkSvZ/NoB82hGGo9SNuFf6yCHCKlx4lScfCE42GRzxeLS0o4mgYZUbJT&#10;sLHOfxPQkSBU1GLySCTb3zmfXEeXkEvDbasUnrNSadIj6GyR5zHCgWrrYA3G2EBirSzZM3x6fyhC&#10;LZj3zAs1pfEwVJhqipI/KpHwn4REarCKWUoQmvKEyTgX2hfJ1LBapFSXOf7GZGNETK00AgZkiZec&#10;sAeA0TOBjNjpzoN/CBWxp6fgofK/BU8RMTNoPwV3rQb7XmUKqxoyJ/+RpERNYGkD9REbx0KaKGf4&#10;bYsPeMecf2QWRwiHDdeCf8CPVIAPBYNESQP213vnwR87G62U9DiSFXU/d8wKStR3jT3/tZjPwwxH&#10;ZX65mKFizy2bc4vedWvApy9wARkexeDv1ShKC90rbo9VyIompjnmrij3dlTWPq0K3D9crFbRDefW&#10;MH+nnw0P4IHV0KAvh1dmzdDFHtv/HsbxZeWbZk6+IVLDaudBtrHTT7wOfOPMx8YZ9lNYKud69Dpt&#10;0eVvAAAA//8DAFBLAwQUAAYACAAAACEAq5REV98AAAAIAQAADwAAAGRycy9kb3ducmV2LnhtbEyP&#10;QUvDQBCF74L/YRnBS7GbxlKamE0RRelBBKsevE2yYxKbnQ3ZbRv/veNJb294jzffKzaT69WRxtB5&#10;NrCYJ6CIa287bgy8vT5crUGFiGyx90wGvinApjw/KzC3/sQvdNzFRkkJhxwNtDEOudahbslhmPuB&#10;WLxPPzqMco6NtiOepNz1Ok2SlXbYsXxocaC7lur97uAMfGyn2HwtHuPTHmfvs21b1c/3lTGXF9Pt&#10;DahIU/wLwy++oEMpTJU/sA2qN5Cl6VKiIjJQ4mfXaxGVgXS1BF0W+v+A8gcAAP//AwBQSwECLQAU&#10;AAYACAAAACEAtoM4kv4AAADhAQAAEwAAAAAAAAAAAAAAAAAAAAAAW0NvbnRlbnRfVHlwZXNdLnht&#10;bFBLAQItABQABgAIAAAAIQA4/SH/1gAAAJQBAAALAAAAAAAAAAAAAAAAAC8BAABfcmVscy8ucmVs&#10;c1BLAQItABQABgAIAAAAIQA9viEdlgIAAI0FAAAOAAAAAAAAAAAAAAAAAC4CAABkcnMvZTJvRG9j&#10;LnhtbFBLAQItABQABgAIAAAAIQCrlERX3wAAAAgBAAAPAAAAAAAAAAAAAAAAAPAEAABkcnMvZG93&#10;bnJldi54bWxQSwUGAAAAAAQABADzAAAA/AUAAAAA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  به همین صورت</w:t>
      </w:r>
    </w:p>
    <w:p w:rsidR="00EE2E43" w:rsidRDefault="00106FEA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47C30" wp14:editId="774D025E">
                <wp:simplePos x="0" y="0"/>
                <wp:positionH relativeFrom="column">
                  <wp:posOffset>5867400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1C28A" id="Rectangle 5" o:spid="_x0000_s1026" style="position:absolute;margin-left:462pt;margin-top:3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JWlQIAAI0FAAAOAAAAZHJzL2Uyb0RvYy54bWysVMFu2zAMvQ/YPwi6r7aDZNmMOkXQosOA&#10;oi2aDj2rshQbkEVNUuJkXz9Ksp2gK3YYloNDiuSj+ETy8urQKbIX1rWgK1pc5JQIzaFu9baiP55v&#10;P32hxHmma6ZAi4oehaNXq48fLntTihk0oGphCYJoV/amoo33pswyxxvRMXcBRmg0SrAd86jabVZb&#10;1iN6p7JZnn/OerC1scCFc3h6k4x0FfGlFNw/SOmEJ6qieDcfvzZ+X8M3W12ycmuZaVo+XIP9wy06&#10;1mpMOkHdMM/IzrZ/QHUtt+BA+gsOXQZStlzEGrCaIn9TzaZhRsRakBxnJprc/4Pl9/tHS9q6ogtK&#10;NOvwiZ6QNKa3SpBFoKc3rkSvjXm0g+ZQDLUepO3CP1ZBDpHS40SpOHjC8bDI58slQnM0DTKiZKdg&#10;Y53/JqAjQaioxeSRSLa/cz65ji4hl4bbVik8Z6XSpEfQ2TLPY4QD1dbBGoyxgcS1smTP8On9oQi1&#10;YN4zL9SUxsNQYaopSv6oRMJ/EhKpwSpmKUFoyhMm41xoXyRTw2qRUi1y/I3JxoiYWmkEDMgSLzlh&#10;DwCjZwIZsdOdB/8QKmJPT8FD5X8LniJiZtB+Cu5aDfa9yhRWNWRO/iNJiZrA0ivUR2wcC2minOG3&#10;LT7gHXP+kVkcIRw2XAv+AT9SAT4UDBIlDdhf750Hf+xstFLS40hW1P3cMSsoUd819vzXYj4PMxyV&#10;+WI5Q8WeW17PLXrXXQM+fYELyPAoBn+vRlFa6F5we6xDVjQxzTF3Rbm3o3Lt06rA/cPFeh3dcG4N&#10;83d6Y3gAD6yGBn0+vDBrhi722P73MI4vK980c/INkRrWOw+yjZ1+4nXgG2c+Ns6wn8JSOdej12mL&#10;rn4DAAD//wMAUEsDBBQABgAIAAAAIQC5xbIz4AAAAAgBAAAPAAAAZHJzL2Rvd25yZXYueG1sTI9P&#10;T8MwDMXvSHyHyEhcJpZuGn9W6k4IBNoBITHgwM1tTFPWJFWTbeXb453gZvs9Pf9esRpdp/Y8xDZ4&#10;hNk0A8W+Dqb1DcL72+PFDaiYyBvqgmeEH46wKk9PCspNOPhX3m9SoyTEx5wQbEp9rnWsLTuK09Cz&#10;F+0rDI6SrEOjzUAHCXednmfZlXbUevlgqed7y/V2s3MIn+sxNd+zp/S8pcnHZG2r+uWhQjw/G+9u&#10;QSUe058ZjviCDqUwVWHnTVQdwnK+kC4J4foSlOjLRSZDhXC867LQ/wuUvwAAAP//AwBQSwECLQAU&#10;AAYACAAAACEAtoM4kv4AAADhAQAAEwAAAAAAAAAAAAAAAAAAAAAAW0NvbnRlbnRfVHlwZXNdLnht&#10;bFBLAQItABQABgAIAAAAIQA4/SH/1gAAAJQBAAALAAAAAAAAAAAAAAAAAC8BAABfcmVscy8ucmVs&#10;c1BLAQItABQABgAIAAAAIQC5dyJWlQIAAI0FAAAOAAAAAAAAAAAAAAAAAC4CAABkcnMvZTJvRG9j&#10;LnhtbFBLAQItABQABgAIAAAAIQC5xbIz4AAAAAgBAAAPAAAAAAAAAAAAAAAAAO8EAABkcnMvZG93&#10;bnJldi54bWxQSwUGAAAAAAQABADzAAAA/AUAAAAA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 با رفع ایرادات به شرح ذیل</w:t>
      </w:r>
    </w:p>
    <w:p w:rsidR="00EE2E43" w:rsidRDefault="00106FEA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D4DD7" wp14:editId="5F40229F">
                <wp:simplePos x="0" y="0"/>
                <wp:positionH relativeFrom="column">
                  <wp:posOffset>5876925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3CFF" id="Rectangle 6" o:spid="_x0000_s1026" style="position:absolute;margin-left:462.75pt;margin-top:3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aLlgIAAI0FAAAOAAAAZHJzL2Uyb0RvYy54bWysVMFu2zAMvQ/YPwi6r7aDtFmNOkXQosOA&#10;oi2aDj2rshQbkEVNUuJkXz9Ksp2gK3YYloNDiuSj+ETy6nrfKbIT1rWgK1qc5ZQIzaFu9aaiP17u&#10;vnylxHmma6ZAi4oehKPXy8+frnpTihk0oGphCYJoV/amoo33pswyxxvRMXcGRmg0SrAd86jaTVZb&#10;1iN6p7JZnl9kPdjaWODCOTy9TUa6jPhSCu4fpXTCE1VRvJuPXxu/b+GbLa9YubHMNC0frsH+4RYd&#10;azUmnaBumWdka9s/oLqWW3Ag/RmHLgMpWy5iDVhNkb+rZt0wI2ItSI4zE03u/8Hyh92TJW1d0QtK&#10;NOvwiZ6RNKY3SpCLQE9vXIlea/NkB82hGGrdS9uFf6yC7COlh4lSsfeE42GRzxeLc0o4mgYZUbJj&#10;sLHOfxPQkSBU1GLySCTb3TufXEeXkEvDXasUnrNSadIj6GyR5zHCgWrrYA3G2EDiRlmyY/j0fl+E&#10;WjDviRdqSuNhqDDVFCV/UCLhPwuJ1GAVs5QgNOURk3EutC+SqWG1SKnOc/yNycaImFppBAzIEi85&#10;YQ8Ao2cCGbHTnQf/ECpiT0/BQ+V/C54iYmbQfgruWg32o8oUVjVkTv4jSYmawNIb1AdsHAtpopzh&#10;dy0+4D1z/olZHCEcNlwL/hE/UgE+FAwSJQ3YXx+dB3/sbLRS0uNIVtT93DIrKFHfNfb8ZTGfhxmO&#10;yvx8MUPFnlreTi16290APn2BC8jwKAZ/r0ZRWuhecXusQlY0Mc0xd0W5t6Ny49OqwP3DxWoV3XBu&#10;DfP3em14AA+shgZ92b8ya4Yu9tj+DzCOLyvfNXPyDZEaVlsPso2dfuR14BtnPjbOsJ/CUjnVo9dx&#10;iy5/AwAA//8DAFBLAwQUAAYACAAAACEAs1wRleAAAAAIAQAADwAAAGRycy9kb3ducmV2LnhtbEyP&#10;QUvDQBCF74L/YRnBS7GbhlZtzKaIovQggm09eJskYzY2Oxuy2zb+e8eTnobHe7z5Xr4aXaeONITW&#10;s4HZNAFFXPm65cbAbvt0dQsqROQaO89k4JsCrIrzsxyz2p/4jY6b2Cgp4ZChARtjn2kdKksOw9T3&#10;xOJ9+sFhFDk0uh7wJOWu02mSXGuHLcsHiz09WKr2m4Mz8LEeY/M1e44ve5y8T9a2rF4fS2MuL8b7&#10;O1CRxvgXhl98QYdCmEp/4DqozsAyXSwkauBGjvjLeSrbSgPpPAFd5Pr/gOIHAAD//wMAUEsBAi0A&#10;FAAGAAgAAAAhALaDOJL+AAAA4QEAABMAAAAAAAAAAAAAAAAAAAAAAFtDb250ZW50X1R5cGVzXS54&#10;bWxQSwECLQAUAAYACAAAACEAOP0h/9YAAACUAQAACwAAAAAAAAAAAAAAAAAvAQAAX3JlbHMvLnJl&#10;bHNQSwECLQAUAAYACAAAACEANS0mi5YCAACNBQAADgAAAAAAAAAAAAAAAAAuAgAAZHJzL2Uyb0Rv&#10;Yy54bWxQSwECLQAUAAYACAAAACEAs1wRleAAAAAIAQAADwAAAAAAAAAAAAAAAADwBAAAZHJzL2Rv&#10;d25yZXYueG1sUEsFBgAAAAAEAAQA8wAAAP0FAAAAAA==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با اعمال اصلاحات به شرح ذیل</w:t>
      </w:r>
      <w:r w:rsidR="00EE2E43">
        <w:rPr>
          <w:rFonts w:cs="B Zar"/>
          <w:sz w:val="28"/>
          <w:szCs w:val="28"/>
          <w:rtl/>
        </w:rPr>
        <w:tab/>
      </w:r>
      <w:r w:rsidR="00EE2E43">
        <w:rPr>
          <w:rFonts w:cs="B Zar"/>
          <w:sz w:val="28"/>
          <w:szCs w:val="28"/>
          <w:rtl/>
        </w:rPr>
        <w:tab/>
      </w:r>
      <w:r w:rsidR="00EE2E43">
        <w:rPr>
          <w:rFonts w:cs="B Zar" w:hint="cs"/>
          <w:sz w:val="28"/>
          <w:szCs w:val="28"/>
          <w:rtl/>
        </w:rPr>
        <w:t>اعلام کردند.</w:t>
      </w:r>
    </w:p>
    <w:p w:rsidR="00EE2E43" w:rsidRDefault="00106FEA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4AFC" wp14:editId="05307CB1">
                <wp:simplePos x="0" y="0"/>
                <wp:positionH relativeFrom="column">
                  <wp:posOffset>5886450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43BE" id="Rectangle 7" o:spid="_x0000_s1026" style="position:absolute;margin-left:463.5pt;margin-top:3.7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XAlg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gtK&#10;NOvwiZ6QNKa3SpBFoKc3rkSvZ/NoB82hGGo9SNuFf6yCHCKlx4lScfCE42GRzxeLS0o4mgYZUbJT&#10;sLHOfxPQkSBU1GLySCTb3zmfXEeXkEvDbasUnrNSadIj6GyR5zHCgWrrYA3G2EBirSzZM3x6fyhC&#10;LZj3zAs1pfEwVJhqipI/KpHwn4REarCKWUoQmvKEyTgX2hfJ1LBapFSXOf7GZGNETK00AgZkiZec&#10;sAeA0TOBjNjpzoN/CBWxp6fgofK/BU8RMTNoPwV3rQb7XmUKqxoyJ/+RpERNYGkD9REbx0KaKGf4&#10;bYsPeMecf2QWRwiHDdeCf8CPVIAPBYNESQP213vnwR87G62U9DiSFXU/d8wKStR3jT3/tZjPwwxH&#10;ZX65mKFizy2bc4vedWvApy9wARkexeDv1ShKC90rbo9VyIompjnmrij3dlTWPq0K3D9crFbRDefW&#10;MH+nnw0P4IHV0KAvh1dmzdDFHtv/HsbxZeWbZk6+IVLDaudBtrHTT7wOfOPMx8YZ9lNYKud69Dpt&#10;0eVvAAAA//8DAFBLAwQUAAYACAAAACEAOIoUT+EAAAAIAQAADwAAAGRycy9kb3ducmV2LnhtbEyP&#10;wU7DMBBE70j8g7VIXCrqNBRKQzYVAoF6QEgUOHDbxEsSGttRvG3D39ec4DarWc28yVej7dSeh9B6&#10;hzCbJqDYVd60rkZ4f3u8uAEVhJyhzjtG+OEAq+L0JKfM+IN75f1GahVDXMgIoRHpM61D1bClMPU9&#10;u+h9+cGSxHOotRnoEMNtp9MkudaWWhcbGur5vuFqu9lZhM/1KPX37EmetzT5mKybsnp5KBHPz8a7&#10;W1DCo/w9wy9+RIciMpV+50xQHcIyXcQtgrC4AhX95fwyihIhnSegi1z/H1AcAQAA//8DAFBLAQIt&#10;ABQABgAIAAAAIQC2gziS/gAAAOEBAAATAAAAAAAAAAAAAAAAAAAAAABbQ29udGVudF9UeXBlc10u&#10;eG1sUEsBAi0AFAAGAAgAAAAhADj9If/WAAAAlAEAAAsAAAAAAAAAAAAAAAAALwEAAF9yZWxzLy5y&#10;ZWxzUEsBAi0AFAAGAAgAAAAhALHkJcCWAgAAjQUAAA4AAAAAAAAAAAAAAAAALgIAAGRycy9lMm9E&#10;b2MueG1sUEsBAi0AFAAGAAgAAAAhADiKFE/hAAAACAEAAA8AAAAAAAAAAAAAAAAA8AQAAGRycy9k&#10;b3ducmV2LnhtbFBLBQYAAAAABAAEAPMAAAD+BQAAAAA=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قابل دفاع</w:t>
      </w:r>
    </w:p>
    <w:p w:rsidR="00EE2E43" w:rsidRDefault="00106FEA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2C93B" wp14:editId="576EDA3D">
                <wp:simplePos x="0" y="0"/>
                <wp:positionH relativeFrom="column">
                  <wp:posOffset>5886450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813D" id="Rectangle 8" o:spid="_x0000_s1026" style="position:absolute;margin-left:463.5pt;margin-top:3.7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LflgIAAI0FAAAOAAAAZHJzL2Uyb0RvYy54bWysVMFu2zAMvQ/YPwi6r7aDdGmNOkXQosOA&#10;oi2aDj2rshQbkEVNUuJkXz9Ksp2gK3YYloNDiuSj+ETy6nrfKbIT1rWgK1qc5ZQIzaFu9aaiP17u&#10;vlxQ4jzTNVOgRUUPwtHr5edPV70pxQwaULWwBEG0K3tT0cZ7U2aZ443omDsDIzQaJdiOeVTtJqst&#10;6xG9U9ksz79mPdjaWODCOTy9TUa6jPhSCu4fpXTCE1VRvJuPXxu/b+GbLa9YubHMNC0frsH+4RYd&#10;azUmnaBumWdka9s/oLqWW3Ag/RmHLgMpWy5iDVhNkb+rZt0wI2ItSI4zE03u/8Hyh92TJW1dUXwo&#10;zTp8omckjemNEuQi0NMbV6LX2jzZQXMohlr30nbhH6sg+0jpYaJU7D3heFjk88XinBKOpkFGlOwY&#10;bKzz3wR0JAgVtZg8Esl2984n19El5NJw1yqF56xUmvQIOlvkeYxwoNo6WIMxNpC4UZbsGD693xeh&#10;Fsx74oWa0ngYKkw1RckflEj4z0IiNVjFLCUITXnEZJwL7YtkalgtUqrzHH9jsjEiplYaAQOyxEtO&#10;2APA6JlARux058E/hIrY01PwUPnfgqeImBm0n4K7VoP9qDKFVQ2Zk/9IUqImsPQG9QEbx0KaKGf4&#10;XYsPeM+cf2IWRwiHDdeCf8SPVIAPBYNESQP210fnwR87G62U9DiSFXU/t8wKStR3jT1/WcznYYaj&#10;Mj9fzFCxp5a3U4vedjeAT1/gAjI8isHfq1GUFrpX3B6rkBVNTHPMXVHu7ajc+LQqcP9wsVpFN5xb&#10;w/y9XhsewAOroUFf9q/MmqGLPbb/A4zjy8p3zZx8Q6SG1daDbGOnH3kd+MaZj40z7KewVE716HXc&#10;osvfAAAA//8DAFBLAwQUAAYACAAAACEAOIoUT+EAAAAIAQAADwAAAGRycy9kb3ducmV2LnhtbEyP&#10;wU7DMBBE70j8g7VIXCrqNBRKQzYVAoF6QEgUOHDbxEsSGttRvG3D39ec4DarWc28yVej7dSeh9B6&#10;hzCbJqDYVd60rkZ4f3u8uAEVhJyhzjtG+OEAq+L0JKfM+IN75f1GahVDXMgIoRHpM61D1bClMPU9&#10;u+h9+cGSxHOotRnoEMNtp9MkudaWWhcbGur5vuFqu9lZhM/1KPX37EmetzT5mKybsnp5KBHPz8a7&#10;W1DCo/w9wy9+RIciMpV+50xQHcIyXcQtgrC4AhX95fwyihIhnSegi1z/H1AcAQAA//8DAFBLAQIt&#10;ABQABgAIAAAAIQC2gziS/gAAAOEBAAATAAAAAAAAAAAAAAAAAAAAAABbQ29udGVudF9UeXBlc10u&#10;eG1sUEsBAi0AFAAGAAgAAAAhADj9If/WAAAAlAEAAAsAAAAAAAAAAAAAAAAALwEAAF9yZWxzLy5y&#10;ZWxzUEsBAi0AFAAGAAgAAAAhAI/Y0t+WAgAAjQUAAA4AAAAAAAAAAAAAAAAALgIAAGRycy9lMm9E&#10;b2MueG1sUEsBAi0AFAAGAAgAAAAhADiKFE/hAAAACAEAAA8AAAAAAAAAAAAAAAAA8AQAAGRycy9k&#10;b3ducmV2LnhtbFBLBQYAAAAABAAEAPMAAAD+BQAAAAA=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غیر قابل دفاع</w:t>
      </w:r>
    </w:p>
    <w:p w:rsidR="006741C0" w:rsidRDefault="006741C0" w:rsidP="00650B0F">
      <w:pPr>
        <w:spacing w:line="192" w:lineRule="auto"/>
        <w:rPr>
          <w:rFonts w:cs="B Zar"/>
          <w:sz w:val="28"/>
          <w:szCs w:val="28"/>
          <w:rtl/>
        </w:rPr>
      </w:pPr>
    </w:p>
    <w:p w:rsidR="006741C0" w:rsidRDefault="006741C0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نکات اصلاحی :</w:t>
      </w:r>
    </w:p>
    <w:p w:rsidR="006741C0" w:rsidRDefault="005112B1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</w:t>
      </w:r>
      <w:r w:rsidR="00631E53">
        <w:rPr>
          <w:rFonts w:cs="B Zar" w:hint="cs"/>
          <w:sz w:val="28"/>
          <w:szCs w:val="28"/>
          <w:rtl/>
        </w:rPr>
        <w:t xml:space="preserve"> استاد راهنما :</w:t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 w:hint="cs"/>
          <w:sz w:val="28"/>
          <w:szCs w:val="28"/>
          <w:rtl/>
        </w:rPr>
        <w:t>امضاء و تاریخ</w:t>
      </w:r>
    </w:p>
    <w:p w:rsidR="00AD2466" w:rsidRPr="000B6182" w:rsidRDefault="00AD2466" w:rsidP="00AD2466">
      <w:pPr>
        <w:spacing w:line="192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نام و نام خانوادگی استاد </w:t>
      </w:r>
      <w:r>
        <w:rPr>
          <w:rFonts w:cs="B Zar" w:hint="cs"/>
          <w:sz w:val="28"/>
          <w:szCs w:val="28"/>
          <w:rtl/>
        </w:rPr>
        <w:t>مشاور</w:t>
      </w:r>
      <w:r>
        <w:rPr>
          <w:rFonts w:cs="B Zar" w:hint="cs"/>
          <w:sz w:val="28"/>
          <w:szCs w:val="28"/>
          <w:rtl/>
        </w:rPr>
        <w:t xml:space="preserve"> :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</w:p>
    <w:p w:rsidR="00AD2466" w:rsidRPr="000B6182" w:rsidRDefault="00AD2466" w:rsidP="00AD2466">
      <w:pPr>
        <w:spacing w:line="192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نام و نام خانوادگی استاد </w:t>
      </w:r>
      <w:r>
        <w:rPr>
          <w:rFonts w:cs="B Zar" w:hint="cs"/>
          <w:sz w:val="28"/>
          <w:szCs w:val="28"/>
          <w:rtl/>
        </w:rPr>
        <w:t>مشاور</w:t>
      </w:r>
      <w:r>
        <w:rPr>
          <w:rFonts w:cs="B Zar" w:hint="cs"/>
          <w:sz w:val="28"/>
          <w:szCs w:val="28"/>
          <w:rtl/>
        </w:rPr>
        <w:t xml:space="preserve"> :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</w:p>
    <w:p w:rsidR="00AD2466" w:rsidRPr="000B6182" w:rsidRDefault="00AD2466" w:rsidP="00AD2466">
      <w:pPr>
        <w:spacing w:line="192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نام و نام خانوادگی استاد </w:t>
      </w:r>
      <w:r>
        <w:rPr>
          <w:rFonts w:cs="B Zar" w:hint="cs"/>
          <w:sz w:val="28"/>
          <w:szCs w:val="28"/>
          <w:rtl/>
        </w:rPr>
        <w:t>داور داخلی</w:t>
      </w:r>
      <w:r>
        <w:rPr>
          <w:rFonts w:cs="B Zar" w:hint="cs"/>
          <w:sz w:val="28"/>
          <w:szCs w:val="28"/>
          <w:rtl/>
        </w:rPr>
        <w:t xml:space="preserve"> :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</w:p>
    <w:p w:rsidR="00AD2466" w:rsidRPr="000B6182" w:rsidRDefault="00AD2466" w:rsidP="00AD2466">
      <w:pPr>
        <w:spacing w:line="192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نام و نام خانوادگی استاد </w:t>
      </w:r>
      <w:r>
        <w:rPr>
          <w:rFonts w:cs="B Zar" w:hint="cs"/>
          <w:sz w:val="28"/>
          <w:szCs w:val="28"/>
          <w:rtl/>
        </w:rPr>
        <w:t>داور داخلی</w:t>
      </w:r>
      <w:r>
        <w:rPr>
          <w:rFonts w:cs="B Zar" w:hint="cs"/>
          <w:sz w:val="28"/>
          <w:szCs w:val="28"/>
          <w:rtl/>
        </w:rPr>
        <w:t xml:space="preserve"> :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</w:p>
    <w:p w:rsidR="00AD2466" w:rsidRPr="000B6182" w:rsidRDefault="00AD2466" w:rsidP="00650B0F">
      <w:pPr>
        <w:spacing w:line="192" w:lineRule="auto"/>
        <w:rPr>
          <w:rFonts w:cs="B Zar"/>
          <w:sz w:val="28"/>
          <w:szCs w:val="28"/>
        </w:rPr>
      </w:pPr>
    </w:p>
    <w:sectPr w:rsidR="00AD2466" w:rsidRPr="000B6182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A591B"/>
    <w:rsid w:val="000B6182"/>
    <w:rsid w:val="00106FEA"/>
    <w:rsid w:val="00115587"/>
    <w:rsid w:val="001367DA"/>
    <w:rsid w:val="0014746A"/>
    <w:rsid w:val="001507A2"/>
    <w:rsid w:val="0015350B"/>
    <w:rsid w:val="001B0F69"/>
    <w:rsid w:val="001E4845"/>
    <w:rsid w:val="002A3313"/>
    <w:rsid w:val="00417EE9"/>
    <w:rsid w:val="00447311"/>
    <w:rsid w:val="00451CDD"/>
    <w:rsid w:val="00486355"/>
    <w:rsid w:val="004A2591"/>
    <w:rsid w:val="004B2D58"/>
    <w:rsid w:val="004E41C1"/>
    <w:rsid w:val="00500560"/>
    <w:rsid w:val="0050092F"/>
    <w:rsid w:val="005048CF"/>
    <w:rsid w:val="00505409"/>
    <w:rsid w:val="005112B1"/>
    <w:rsid w:val="005303E9"/>
    <w:rsid w:val="00535856"/>
    <w:rsid w:val="005562B6"/>
    <w:rsid w:val="005B5FF1"/>
    <w:rsid w:val="00631E53"/>
    <w:rsid w:val="00650B0F"/>
    <w:rsid w:val="006741C0"/>
    <w:rsid w:val="006A6FE8"/>
    <w:rsid w:val="006C28D3"/>
    <w:rsid w:val="00790A4C"/>
    <w:rsid w:val="00860143"/>
    <w:rsid w:val="008B71B0"/>
    <w:rsid w:val="008D18A0"/>
    <w:rsid w:val="008F0263"/>
    <w:rsid w:val="009B0B12"/>
    <w:rsid w:val="009C03B3"/>
    <w:rsid w:val="009E2743"/>
    <w:rsid w:val="009E7E0D"/>
    <w:rsid w:val="00A55A9E"/>
    <w:rsid w:val="00A83D79"/>
    <w:rsid w:val="00A91CDA"/>
    <w:rsid w:val="00AA68BA"/>
    <w:rsid w:val="00AB24D9"/>
    <w:rsid w:val="00AC0968"/>
    <w:rsid w:val="00AC0CA8"/>
    <w:rsid w:val="00AD2466"/>
    <w:rsid w:val="00AF7BDC"/>
    <w:rsid w:val="00B23383"/>
    <w:rsid w:val="00B75A4B"/>
    <w:rsid w:val="00BA2F2D"/>
    <w:rsid w:val="00BB6840"/>
    <w:rsid w:val="00C74375"/>
    <w:rsid w:val="00CD4BE4"/>
    <w:rsid w:val="00CE2180"/>
    <w:rsid w:val="00D47028"/>
    <w:rsid w:val="00D632B2"/>
    <w:rsid w:val="00D757F4"/>
    <w:rsid w:val="00D828C9"/>
    <w:rsid w:val="00DA05F1"/>
    <w:rsid w:val="00DA2A36"/>
    <w:rsid w:val="00E271DF"/>
    <w:rsid w:val="00E6127E"/>
    <w:rsid w:val="00E707A7"/>
    <w:rsid w:val="00E93B26"/>
    <w:rsid w:val="00E968D7"/>
    <w:rsid w:val="00EE2E43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14</cp:revision>
  <dcterms:created xsi:type="dcterms:W3CDTF">2016-11-05T12:36:00Z</dcterms:created>
  <dcterms:modified xsi:type="dcterms:W3CDTF">2016-11-06T04:37:00Z</dcterms:modified>
</cp:coreProperties>
</file>